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006D1041" w:rsidP="6BFA839F" w:rsidRDefault="006D1041" w14:paraId="6B86FE80" w14:textId="60F794A9">
      <w:pPr>
        <w:pStyle w:val="Normal"/>
        <w:ind w:hanging="540"/>
        <w:jc w:val="both"/>
        <w:rPr>
          <w:rFonts w:ascii="Book Antiqua" w:hAnsi="Book Antiqua" w:eastAsia="Book Antiqua" w:cs="Book Antiqua"/>
          <w:noProof w:val="0"/>
          <w:sz w:val="22"/>
          <w:szCs w:val="22"/>
          <w:lang w:val="en-IN"/>
        </w:rPr>
      </w:pPr>
      <w:r w:rsidRPr="6BFA839F" w:rsidR="6FD90AC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  Package for Implementation of Centralized Security Operations Centre for OT Assets of Substations (OT-SOC</w:t>
      </w:r>
      <w:r w:rsidRPr="6BFA839F" w:rsidR="6FD90AC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)</w:t>
      </w:r>
      <w:r w:rsidRPr="6BFA839F" w:rsidR="6FD90AC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6BFA839F" w:rsidR="6FD90AC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</w:t>
      </w:r>
      <w:r w:rsidRPr="6BFA839F" w:rsidR="6FD90AC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Spec. No. </w:t>
      </w:r>
      <w:r w:rsidRPr="6BFA839F" w:rsidR="6FD90AC0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FF"/>
          <w:sz w:val="22"/>
          <w:szCs w:val="22"/>
          <w:lang w:val="en-US"/>
        </w:rPr>
        <w:t xml:space="preserve">CC/NT/W-MISC/DOM/A02/26/00023 </w:t>
      </w:r>
    </w:p>
    <w:p w:rsidRPr="00420400" w:rsidR="0088627C" w:rsidP="0088627C" w:rsidRDefault="00B64E06" w14:paraId="20CD4F80" w14:textId="568C9D9A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Pr="00420400" w:rsidR="0088627C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:rsidRPr="00420400" w:rsidR="0088627C" w:rsidP="09AD3351" w:rsidRDefault="0088627C" w14:paraId="7F6FB378" w14:textId="77777777">
      <w:pPr>
        <w:spacing w:after="0"/>
        <w:ind w:hanging="90"/>
        <w:jc w:val="center"/>
        <w:rPr>
          <w:rFonts w:ascii="Book Antiqua" w:hAnsi="Book Antiqua" w:eastAsia="Calibri" w:cs="Arial"/>
          <w:i w:val="1"/>
          <w:iCs w:val="1"/>
        </w:rPr>
      </w:pPr>
      <w:r w:rsidRPr="09AD3351" w:rsidR="0088627C">
        <w:rPr>
          <w:rFonts w:ascii="Book Antiqua" w:hAnsi="Book Antiqua" w:eastAsia="Calibri" w:cs="Arial"/>
          <w:i w:val="1"/>
          <w:iCs w:val="1"/>
        </w:rPr>
        <w:t>(In case of a Joint Venture bid, the declaration shall be given by all partners of the Joint Venture)</w:t>
      </w:r>
    </w:p>
    <w:p w:rsidRPr="00420400" w:rsidR="0088627C" w:rsidP="0088627C" w:rsidRDefault="0088627C" w14:paraId="7B44F7DA" w14:textId="7777777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Pr="00420400" w:rsidR="0088627C" w:rsidTr="00F14D5B" w14:paraId="4900C06E" w14:textId="77777777">
        <w:trPr>
          <w:trHeight w:val="402"/>
        </w:trPr>
        <w:tc>
          <w:tcPr>
            <w:tcW w:w="4876" w:type="dxa"/>
            <w:noWrap/>
            <w:vAlign w:val="center"/>
            <w:hideMark/>
          </w:tcPr>
          <w:p w:rsidRPr="00420400" w:rsidR="0088627C" w:rsidP="00F14D5B" w:rsidRDefault="0088627C" w14:paraId="1FE570BD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:rsidRPr="00420400" w:rsidR="0088627C" w:rsidP="00F14D5B" w:rsidRDefault="0088627C" w14:paraId="4022D6F4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:rsidRPr="00420400" w:rsidR="0088627C" w:rsidP="00F14D5B" w:rsidRDefault="0088627C" w14:paraId="139D35BF" w14:textId="77777777">
            <w:pPr>
              <w:spacing w:after="0" w:line="240" w:lineRule="auto"/>
              <w:ind w:firstLine="221" w:firstLineChars="100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:rsidRPr="00420400" w:rsidR="0088627C" w:rsidP="00F14D5B" w:rsidRDefault="0088627C" w14:paraId="11239178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:rsidRPr="00420400" w:rsidR="0088627C" w:rsidP="00F14D5B" w:rsidRDefault="0088627C" w14:paraId="1C905B19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:rsidRPr="00420400" w:rsidR="0088627C" w:rsidP="00F14D5B" w:rsidRDefault="0088627C" w14:paraId="690391E4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</w:tr>
      <w:tr w:rsidRPr="00420400" w:rsidR="0088627C" w:rsidTr="00F14D5B" w14:paraId="596860C0" w14:textId="77777777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:rsidRPr="00420400" w:rsidR="0088627C" w:rsidP="00F14D5B" w:rsidRDefault="0088627C" w14:paraId="3CE30551" w14:textId="77777777">
            <w:pPr>
              <w:spacing w:after="0" w:line="240" w:lineRule="auto"/>
              <w:jc w:val="both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:rsidRPr="00420400" w:rsidR="0088627C" w:rsidP="00F14D5B" w:rsidRDefault="0088627C" w14:paraId="6C4FC798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  <w:r w:rsidRPr="00420400">
              <w:rPr>
                <w:rFonts w:ascii="Book Antiqua" w:hAnsi="Book Antiqua" w:eastAsia="Times New Roman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:rsidRPr="00420400" w:rsidR="0088627C" w:rsidP="00F14D5B" w:rsidRDefault="0088627C" w14:paraId="4BA903E2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:rsidRPr="00420400" w:rsidR="0088627C" w:rsidP="00F14D5B" w:rsidRDefault="0088627C" w14:paraId="2E06E412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</w:tr>
      <w:tr w:rsidRPr="00420400" w:rsidR="0088627C" w:rsidTr="00F14D5B" w14:paraId="131639BD" w14:textId="77777777">
        <w:trPr>
          <w:trHeight w:val="402"/>
        </w:trPr>
        <w:tc>
          <w:tcPr>
            <w:tcW w:w="4876" w:type="dxa"/>
            <w:noWrap/>
            <w:vAlign w:val="center"/>
            <w:hideMark/>
          </w:tcPr>
          <w:p w:rsidRPr="00420400" w:rsidR="0088627C" w:rsidP="00F14D5B" w:rsidRDefault="0088627C" w14:paraId="14549A44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:rsidRPr="00420400" w:rsidR="0088627C" w:rsidP="00F14D5B" w:rsidRDefault="0088627C" w14:paraId="0CAEE77E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:rsidRPr="00420400" w:rsidR="0088627C" w:rsidP="00F14D5B" w:rsidRDefault="0088627C" w14:paraId="2CF37683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  <w:r w:rsidRPr="00420400">
              <w:rPr>
                <w:rFonts w:ascii="Book Antiqua" w:hAnsi="Book Antiqua" w:eastAsia="Times New Roman" w:cs="Arial"/>
                <w:szCs w:val="22"/>
                <w:lang w:eastAsia="en-IN"/>
              </w:rPr>
              <w:t>Power Grid Corporation of India Ltd.,</w:t>
            </w:r>
          </w:p>
        </w:tc>
      </w:tr>
      <w:tr w:rsidRPr="00420400" w:rsidR="0088627C" w:rsidTr="00F14D5B" w14:paraId="748AB67D" w14:textId="77777777">
        <w:trPr>
          <w:trHeight w:val="402"/>
        </w:trPr>
        <w:tc>
          <w:tcPr>
            <w:tcW w:w="4876" w:type="dxa"/>
            <w:noWrap/>
            <w:vAlign w:val="center"/>
            <w:hideMark/>
          </w:tcPr>
          <w:p w:rsidRPr="00420400" w:rsidR="0088627C" w:rsidP="00F14D5B" w:rsidRDefault="0088627C" w14:paraId="56B1B956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:rsidRPr="00420400" w:rsidR="0088627C" w:rsidP="00F14D5B" w:rsidRDefault="0088627C" w14:paraId="7B20027D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:rsidRPr="00420400" w:rsidR="0088627C" w:rsidP="00F14D5B" w:rsidRDefault="0088627C" w14:paraId="160C64FB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  <w:r w:rsidRPr="00420400">
              <w:rPr>
                <w:rFonts w:ascii="Book Antiqua" w:hAnsi="Book Antiqua" w:eastAsia="Times New Roman" w:cs="Arial"/>
                <w:szCs w:val="22"/>
                <w:lang w:eastAsia="en-IN"/>
              </w:rPr>
              <w:t>"Saudamini", Plot No. 2, Sector 29</w:t>
            </w:r>
          </w:p>
        </w:tc>
      </w:tr>
      <w:tr w:rsidRPr="00420400" w:rsidR="0088627C" w:rsidTr="00F14D5B" w14:paraId="3592B532" w14:textId="77777777">
        <w:trPr>
          <w:trHeight w:val="402"/>
        </w:trPr>
        <w:tc>
          <w:tcPr>
            <w:tcW w:w="4876" w:type="dxa"/>
            <w:noWrap/>
            <w:vAlign w:val="center"/>
            <w:hideMark/>
          </w:tcPr>
          <w:p w:rsidRPr="00420400" w:rsidR="0088627C" w:rsidP="00F14D5B" w:rsidRDefault="0088627C" w14:paraId="0887DA4A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:rsidRPr="00420400" w:rsidR="0088627C" w:rsidP="00F14D5B" w:rsidRDefault="0088627C" w14:paraId="5ECE0C8B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:rsidRPr="00420400" w:rsidR="0088627C" w:rsidP="00F14D5B" w:rsidRDefault="0088627C" w14:paraId="21C40B29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  <w:r w:rsidRPr="00420400">
              <w:rPr>
                <w:rFonts w:ascii="Book Antiqua" w:hAnsi="Book Antiqua" w:eastAsia="Times New Roman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:rsidRPr="00420400" w:rsidR="0088627C" w:rsidP="00F14D5B" w:rsidRDefault="0088627C" w14:paraId="78ECF57D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</w:tr>
    </w:tbl>
    <w:p w:rsidRPr="00420400" w:rsidR="0088627C" w:rsidP="0088627C" w:rsidRDefault="0088627C" w14:paraId="583E1182" w14:textId="77777777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:rsidRPr="00420400" w:rsidR="0088627C" w:rsidP="0088627C" w:rsidRDefault="0088627C" w14:paraId="603299F7" w14:textId="77777777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</w:r>
      <w:r w:rsidRPr="00420400">
        <w:rPr>
          <w:rFonts w:ascii="Book Antiqua" w:hAnsi="Book Antiqua" w:cs="Arial"/>
          <w:szCs w:val="22"/>
        </w:rPr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Pr="00420400" w:rsidR="0088627C" w:rsidTr="00F14D5B" w14:paraId="20F1B45D" w14:textId="77777777">
        <w:trPr>
          <w:tblHeader/>
        </w:trPr>
        <w:tc>
          <w:tcPr>
            <w:tcW w:w="630" w:type="dxa"/>
          </w:tcPr>
          <w:p w:rsidRPr="00420400" w:rsidR="0088627C" w:rsidP="00F14D5B" w:rsidRDefault="0088627C" w14:paraId="10498E99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:rsidRPr="00420400" w:rsidR="0088627C" w:rsidP="00F14D5B" w:rsidRDefault="0088627C" w14:paraId="70F02C57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Pr="00420400" w:rsidR="0088627C" w:rsidP="00F14D5B" w:rsidRDefault="0088627C" w14:paraId="48E1FE9D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Pr="00420400" w:rsidR="0088627C" w:rsidTr="00F14D5B" w14:paraId="760D676D" w14:textId="77777777">
        <w:tc>
          <w:tcPr>
            <w:tcW w:w="630" w:type="dxa"/>
          </w:tcPr>
          <w:p w:rsidRPr="00420400" w:rsidR="0088627C" w:rsidP="00F14D5B" w:rsidRDefault="0088627C" w14:paraId="73A119C4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:rsidRPr="00420400" w:rsidR="0088627C" w:rsidP="00F14D5B" w:rsidRDefault="0088627C" w14:paraId="06666712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:rsidRPr="00420400" w:rsidR="0088627C" w:rsidP="00F14D5B" w:rsidRDefault="0088627C" w14:paraId="218CE28D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:rsidRPr="00420400" w:rsidR="0088627C" w:rsidP="00F14D5B" w:rsidRDefault="0088627C" w14:paraId="34DBF9DD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Pr="00420400" w:rsidR="0088627C" w:rsidTr="00F14D5B" w14:paraId="4630A909" w14:textId="77777777">
        <w:tc>
          <w:tcPr>
            <w:tcW w:w="630" w:type="dxa"/>
          </w:tcPr>
          <w:p w:rsidRPr="00420400" w:rsidR="0088627C" w:rsidP="00F14D5B" w:rsidRDefault="0088627C" w14:paraId="7B45C01F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:rsidRPr="006D1041" w:rsidR="0088627C" w:rsidP="00F14D5B" w:rsidRDefault="0088627C" w14:paraId="3DE86B75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D1041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D1041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:rsidRPr="00420400" w:rsidR="0088627C" w:rsidP="00F14D5B" w:rsidRDefault="0088627C" w14:paraId="186F4DA2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:rsidRPr="00420400" w:rsidR="0088627C" w:rsidP="00F14D5B" w:rsidRDefault="0088627C" w14:paraId="0102096F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Pr="00420400" w:rsidR="0088627C" w:rsidTr="00F14D5B" w14:paraId="02E1680A" w14:textId="77777777">
        <w:tc>
          <w:tcPr>
            <w:tcW w:w="630" w:type="dxa"/>
          </w:tcPr>
          <w:p w:rsidRPr="00420400" w:rsidR="0088627C" w:rsidP="00F14D5B" w:rsidRDefault="0088627C" w14:paraId="53D1A393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:rsidRPr="00420400" w:rsidR="0088627C" w:rsidP="00F14D5B" w:rsidRDefault="0088627C" w14:paraId="2C7D1386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Pr="00420400" w:rsidR="0088627C" w:rsidP="00F14D5B" w:rsidRDefault="0088627C" w14:paraId="5562BC58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:rsidRPr="00420400" w:rsidR="0088627C" w:rsidP="00F14D5B" w:rsidRDefault="0088627C" w14:paraId="47E04C71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Pr="00420400" w:rsidR="0088627C" w:rsidTr="00F14D5B" w14:paraId="244DC297" w14:textId="77777777">
        <w:tc>
          <w:tcPr>
            <w:tcW w:w="630" w:type="dxa"/>
          </w:tcPr>
          <w:p w:rsidRPr="00420400" w:rsidR="0088627C" w:rsidP="00F14D5B" w:rsidRDefault="0088627C" w14:paraId="1C610B12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:rsidRPr="00420400" w:rsidR="0088627C" w:rsidP="00F14D5B" w:rsidRDefault="0088627C" w14:paraId="51F2774D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Pr="00420400" w:rsidR="0088627C" w:rsidP="00F14D5B" w:rsidRDefault="0088627C" w14:paraId="5DD79392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:rsidRPr="00420400" w:rsidR="0088627C" w:rsidP="00F14D5B" w:rsidRDefault="0088627C" w14:paraId="324536A2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Pr="00420400" w:rsidR="0088627C" w:rsidTr="00F14D5B" w14:paraId="53731214" w14:textId="77777777">
        <w:tc>
          <w:tcPr>
            <w:tcW w:w="630" w:type="dxa"/>
          </w:tcPr>
          <w:p w:rsidRPr="00420400" w:rsidR="0088627C" w:rsidP="00F14D5B" w:rsidRDefault="0088627C" w14:paraId="562ED73F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:rsidRPr="00420400" w:rsidR="0088627C" w:rsidP="00F14D5B" w:rsidRDefault="0088627C" w14:paraId="5E047529" w14:textId="480598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Pr="00420400" w:rsidR="0088627C" w:rsidP="00F14D5B" w:rsidRDefault="0088627C" w14:paraId="6C0F8799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:rsidRPr="00420400" w:rsidR="0088627C" w:rsidP="00F14D5B" w:rsidRDefault="0088627C" w14:paraId="2AD1F364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Pr="00420400" w:rsidR="0088627C" w:rsidTr="00F14D5B" w14:paraId="0D2E17D0" w14:textId="77777777">
        <w:tc>
          <w:tcPr>
            <w:tcW w:w="630" w:type="dxa"/>
          </w:tcPr>
          <w:p w:rsidRPr="00420400" w:rsidR="0088627C" w:rsidP="00F14D5B" w:rsidRDefault="0088627C" w14:paraId="00895F70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:rsidRPr="00420400" w:rsidR="0088627C" w:rsidP="00F14D5B" w:rsidRDefault="0088627C" w14:paraId="311EFAD2" w14:textId="7777777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Pr="00420400" w:rsidR="0088627C" w:rsidP="00F14D5B" w:rsidRDefault="0088627C" w14:paraId="0C89076F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:rsidRPr="00420400" w:rsidR="0088627C" w:rsidP="00F14D5B" w:rsidRDefault="0088627C" w14:paraId="7FEEF4B1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:rsidRPr="00420400" w:rsidR="0088627C" w:rsidP="0088627C" w:rsidRDefault="0088627C" w14:paraId="3C5438D7" w14:textId="77777777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:rsidRPr="00420400" w:rsidR="0088627C" w:rsidP="0088627C" w:rsidRDefault="0088627C" w14:paraId="06156561" w14:textId="77777777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:rsidRPr="00420400" w:rsidR="0088627C" w:rsidP="0088627C" w:rsidRDefault="0088627C" w14:paraId="7DDEE279" w14:textId="77777777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</w:r>
      <w:r w:rsidRPr="00420400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:rsidRPr="00420400" w:rsidR="0088627C" w:rsidP="0088627C" w:rsidRDefault="0088627C" w14:paraId="6AA32A8D" w14:textId="77777777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:rsidR="0088627C" w:rsidP="0088627C" w:rsidRDefault="0088627C" w14:paraId="10A440F6" w14:textId="77777777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:rsidRPr="006D1041" w:rsidR="0088627C" w:rsidP="006D1041" w:rsidRDefault="0088627C" w14:paraId="6D1AD0C0" w14:textId="21AD4D64">
      <w:pPr>
        <w:pStyle w:val="paragraph"/>
        <w:ind w:left="108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:rsidRPr="00420400" w:rsidR="0088627C" w:rsidP="0088627C" w:rsidRDefault="0088627C" w14:paraId="38C73775" w14:textId="77777777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Pr="00420400" w:rsidR="0088627C" w:rsidP="0088627C" w:rsidRDefault="0088627C" w14:paraId="4DA757F3" w14:textId="77777777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For the purpose of working </w:t>
      </w:r>
      <w:bookmarkStart w:name="_GoBack" w:id="0"/>
      <w:bookmarkEnd w:id="0"/>
      <w:r w:rsidRPr="00420400">
        <w:rPr>
          <w:rFonts w:ascii="Book Antiqua" w:hAnsi="Book Antiqua" w:cs="Arial"/>
          <w:i/>
          <w:iCs/>
          <w:szCs w:val="22"/>
        </w:rPr>
        <w:t xml:space="preserve">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:rsidRPr="00420400" w:rsidR="0088627C" w:rsidP="0088627C" w:rsidRDefault="0088627C" w14:paraId="27E5D3F4" w14:textId="77777777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</w:r>
      <w:r w:rsidRPr="00420400">
        <w:rPr>
          <w:rFonts w:ascii="Book Antiqua" w:hAnsi="Book Antiqua" w:cs="Arial"/>
          <w:i/>
          <w:iCs/>
          <w:szCs w:val="22"/>
        </w:rPr>
        <w:t xml:space="preserve">Scope of the contract which is permissible to be sub-contracted as per bidding documents, shall be excluded. </w:t>
      </w:r>
    </w:p>
    <w:p w:rsidRPr="00420400" w:rsidR="0088627C" w:rsidP="0088627C" w:rsidRDefault="0088627C" w14:paraId="370106D7" w14:textId="77777777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</w:r>
      <w:r w:rsidRPr="00420400">
        <w:rPr>
          <w:rFonts w:ascii="Book Antiqua" w:hAnsi="Book Antiqua" w:cs="Arial"/>
          <w:i/>
          <w:iCs/>
          <w:szCs w:val="22"/>
        </w:rPr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45"/>
        <w:gridCol w:w="2048"/>
        <w:gridCol w:w="3087"/>
      </w:tblGrid>
      <w:tr w:rsidRPr="00420400" w:rsidR="0088627C" w:rsidTr="00BA631F" w14:paraId="06105B2A" w14:textId="77777777">
        <w:tc>
          <w:tcPr>
            <w:tcW w:w="738" w:type="dxa"/>
          </w:tcPr>
          <w:p w:rsidRPr="00420400" w:rsidR="0088627C" w:rsidP="00F14D5B" w:rsidRDefault="0088627C" w14:paraId="3D703FB8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45" w:type="dxa"/>
          </w:tcPr>
          <w:p w:rsidRPr="00420400" w:rsidR="0088627C" w:rsidP="00F14D5B" w:rsidRDefault="0088627C" w14:paraId="164958FA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48" w:type="dxa"/>
          </w:tcPr>
          <w:p w:rsidRPr="00420400" w:rsidR="0088627C" w:rsidP="00F14D5B" w:rsidRDefault="0088627C" w14:paraId="16E72E36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Pr="00420400" w:rsidR="0088627C" w:rsidP="00F14D5B" w:rsidRDefault="0088627C" w14:paraId="3DE49AB8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Pr="00420400" w:rsidR="0088627C" w:rsidTr="00BA631F" w14:paraId="7F3AB848" w14:textId="77777777">
        <w:tc>
          <w:tcPr>
            <w:tcW w:w="738" w:type="dxa"/>
          </w:tcPr>
          <w:p w:rsidRPr="00420400" w:rsidR="0088627C" w:rsidP="00F14D5B" w:rsidRDefault="0088627C" w14:paraId="3C861753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45" w:type="dxa"/>
          </w:tcPr>
          <w:p w:rsidRPr="00420400" w:rsidR="0088627C" w:rsidP="00F14D5B" w:rsidRDefault="0088627C" w14:paraId="7F39A669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48" w:type="dxa"/>
          </w:tcPr>
          <w:p w:rsidRPr="00420400" w:rsidR="0088627C" w:rsidP="00F14D5B" w:rsidRDefault="0088627C" w14:paraId="61B2137D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Pr="00420400" w:rsidR="0088627C" w:rsidP="00F14D5B" w:rsidRDefault="0088627C" w14:paraId="07A27A4E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Pr="00420400" w:rsidR="0088627C" w:rsidTr="00BA631F" w14:paraId="00160227" w14:textId="77777777">
        <w:tc>
          <w:tcPr>
            <w:tcW w:w="738" w:type="dxa"/>
          </w:tcPr>
          <w:p w:rsidRPr="00420400" w:rsidR="0088627C" w:rsidP="00F14D5B" w:rsidRDefault="0088627C" w14:paraId="0ABC99F8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45" w:type="dxa"/>
          </w:tcPr>
          <w:p w:rsidRPr="00420400" w:rsidR="0088627C" w:rsidP="00F14D5B" w:rsidRDefault="0088627C" w14:paraId="006B83A8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48" w:type="dxa"/>
          </w:tcPr>
          <w:p w:rsidRPr="00420400" w:rsidR="0088627C" w:rsidP="00F14D5B" w:rsidRDefault="0088627C" w14:paraId="37A67F3A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Pr="00420400" w:rsidR="0088627C" w:rsidP="00F14D5B" w:rsidRDefault="0088627C" w14:paraId="096B9A95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Pr="00420400" w:rsidR="0088627C" w:rsidTr="00BA631F" w14:paraId="3AF4F103" w14:textId="77777777">
        <w:tc>
          <w:tcPr>
            <w:tcW w:w="738" w:type="dxa"/>
          </w:tcPr>
          <w:p w:rsidRPr="00420400" w:rsidR="0088627C" w:rsidP="00F14D5B" w:rsidRDefault="0088627C" w14:paraId="675D323C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45" w:type="dxa"/>
          </w:tcPr>
          <w:p w:rsidRPr="00420400" w:rsidR="0088627C" w:rsidP="00F14D5B" w:rsidRDefault="0088627C" w14:paraId="7D5D1E1B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48" w:type="dxa"/>
          </w:tcPr>
          <w:p w:rsidRPr="00420400" w:rsidR="0088627C" w:rsidP="00F14D5B" w:rsidRDefault="0088627C" w14:paraId="7858F860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Pr="00420400" w:rsidR="0088627C" w:rsidP="00F14D5B" w:rsidRDefault="0088627C" w14:paraId="083D83C6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Pr="00420400" w:rsidR="0088627C" w:rsidTr="00BA631F" w14:paraId="5D05A205" w14:textId="77777777">
        <w:tc>
          <w:tcPr>
            <w:tcW w:w="738" w:type="dxa"/>
          </w:tcPr>
          <w:p w:rsidRPr="00420400" w:rsidR="0088627C" w:rsidP="00F14D5B" w:rsidRDefault="0088627C" w14:paraId="61CECEC3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45" w:type="dxa"/>
          </w:tcPr>
          <w:p w:rsidRPr="00420400" w:rsidR="0088627C" w:rsidP="00F14D5B" w:rsidRDefault="0088627C" w14:paraId="55DF0467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48" w:type="dxa"/>
          </w:tcPr>
          <w:p w:rsidRPr="00420400" w:rsidR="0088627C" w:rsidP="00F14D5B" w:rsidRDefault="0088627C" w14:paraId="67B8BD08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Pr="00420400" w:rsidR="0088627C" w:rsidP="00F14D5B" w:rsidRDefault="0088627C" w14:paraId="3538BF0A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Pr="00420400" w:rsidR="0088627C" w:rsidTr="00BA631F" w14:paraId="30500B0D" w14:textId="77777777">
        <w:tc>
          <w:tcPr>
            <w:tcW w:w="738" w:type="dxa"/>
          </w:tcPr>
          <w:p w:rsidRPr="00420400" w:rsidR="0088627C" w:rsidP="00F14D5B" w:rsidRDefault="0088627C" w14:paraId="3C258D48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45" w:type="dxa"/>
          </w:tcPr>
          <w:p w:rsidRPr="00420400" w:rsidR="0088627C" w:rsidP="00F14D5B" w:rsidRDefault="0088627C" w14:paraId="07A9D97A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48" w:type="dxa"/>
          </w:tcPr>
          <w:p w:rsidRPr="00420400" w:rsidR="0088627C" w:rsidP="00F14D5B" w:rsidRDefault="0088627C" w14:paraId="1A08DA64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Pr="00420400" w:rsidR="0088627C" w:rsidP="00F14D5B" w:rsidRDefault="0088627C" w14:paraId="60AEE33A" w14:textId="7777777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Pr="00420400" w:rsidR="0088627C" w:rsidP="0088627C" w:rsidRDefault="0088627C" w14:paraId="09C4C98B" w14:textId="77777777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:rsidRPr="00420400" w:rsidR="0088627C" w:rsidP="0088627C" w:rsidRDefault="0088627C" w14:paraId="5D74887A" w14:textId="77777777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Pr="00420400" w:rsidR="0088627C" w:rsidP="0088627C" w:rsidRDefault="0088627C" w14:paraId="5AA485E3" w14:textId="77777777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:rsidRPr="00420400" w:rsidR="0088627C" w:rsidP="0088627C" w:rsidRDefault="0088627C" w14:paraId="74B13FEF" w14:textId="77777777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</w:r>
      <w:r w:rsidRPr="00420400">
        <w:rPr>
          <w:rFonts w:ascii="Book Antiqua" w:hAnsi="Book Antiqua" w:cs="Arial"/>
          <w:i/>
          <w:iCs/>
          <w:szCs w:val="22"/>
        </w:rPr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Pr="00420400" w:rsidR="0088627C" w:rsidTr="00F14D5B" w14:paraId="7F14A926" w14:textId="77777777">
        <w:tc>
          <w:tcPr>
            <w:tcW w:w="6030" w:type="dxa"/>
          </w:tcPr>
          <w:p w:rsidRPr="00420400" w:rsidR="0088627C" w:rsidP="00F14D5B" w:rsidRDefault="0088627C" w14:paraId="4EEEB84C" w14:textId="7777777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88627C" w:rsidP="00F14D5B" w:rsidRDefault="0088627C" w14:paraId="02756728" w14:textId="7777777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Pr="00420400" w:rsidR="00BA631F" w:rsidP="00F14D5B" w:rsidRDefault="00BA631F" w14:paraId="37211AD8" w14:textId="7777777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Pr="00420400" w:rsidR="0088627C" w:rsidP="00F14D5B" w:rsidRDefault="0088627C" w14:paraId="0C0FA524" w14:textId="7777777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Pr="00420400" w:rsidR="0088627C" w:rsidP="00F14D5B" w:rsidRDefault="0088627C" w14:paraId="4F3F134B" w14:textId="7777777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Pr="00420400" w:rsidR="0088627C" w:rsidP="00F14D5B" w:rsidRDefault="0088627C" w14:paraId="41D40D72" w14:textId="7777777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Pr="00420400" w:rsidR="0088627C" w:rsidTr="00F14D5B" w14:paraId="779D3876" w14:textId="77777777">
        <w:tc>
          <w:tcPr>
            <w:tcW w:w="6030" w:type="dxa"/>
          </w:tcPr>
          <w:p w:rsidRPr="00420400" w:rsidR="0088627C" w:rsidP="00F14D5B" w:rsidRDefault="0088627C" w14:paraId="56AA15BB" w14:textId="7777777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Pr="00420400" w:rsidR="0088627C" w:rsidP="00F14D5B" w:rsidRDefault="0088627C" w14:paraId="56109BBF" w14:textId="7777777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Pr="00420400" w:rsidR="0088627C" w:rsidP="00F14D5B" w:rsidRDefault="0088627C" w14:paraId="5633CF0B" w14:textId="7777777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 w14:anchorId="13D90C54">
                    <v:rect id="Rectangle 1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A8D0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 w14:anchorId="36362D9B">
                    <v:rect id="Rectangle 3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21D0E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 w14:anchorId="3B377F89">
                    <v:rect id="Rectangle 5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AF438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:rsidRPr="00420400" w:rsidR="0088627C" w:rsidP="00F14D5B" w:rsidRDefault="0088627C" w14:paraId="1C9ABEFA" w14:textId="7777777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Pr="00420400" w:rsidR="0088627C" w:rsidP="0088627C" w:rsidRDefault="0088627C" w14:paraId="658BF72F" w14:textId="77777777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:rsidRPr="00420400" w:rsidR="0088627C" w:rsidP="0088627C" w:rsidRDefault="0088627C" w14:paraId="4596AAB4" w14:textId="77777777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</w:r>
      <w:r w:rsidRPr="00420400">
        <w:rPr>
          <w:rFonts w:ascii="Book Antiqua" w:hAnsi="Book Antiqua" w:cs="Arial"/>
          <w:szCs w:val="22"/>
        </w:rPr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Pr="00420400" w:rsidR="0088627C" w:rsidP="0088627C" w:rsidRDefault="0088627C" w14:paraId="401F930F" w14:textId="77777777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Pr="00420400" w:rsidR="0088627C" w:rsidTr="00F14D5B" w14:paraId="20BC306C" w14:textId="77777777">
        <w:trPr>
          <w:trHeight w:val="480"/>
        </w:trPr>
        <w:tc>
          <w:tcPr>
            <w:tcW w:w="1316" w:type="dxa"/>
            <w:noWrap/>
            <w:vAlign w:val="center"/>
            <w:hideMark/>
          </w:tcPr>
          <w:p w:rsidRPr="00420400" w:rsidR="0088627C" w:rsidP="00F14D5B" w:rsidRDefault="0088627C" w14:paraId="16596DDC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:rsidRPr="00420400" w:rsidR="0088627C" w:rsidP="00F14D5B" w:rsidRDefault="0088627C" w14:paraId="7FD8485E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:rsidRPr="00420400" w:rsidR="0088627C" w:rsidP="00F14D5B" w:rsidRDefault="0088627C" w14:paraId="275D27E0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:rsidRPr="00420400" w:rsidR="0088627C" w:rsidP="00F14D5B" w:rsidRDefault="0088627C" w14:paraId="3BCF7B3E" w14:textId="77777777">
            <w:pPr>
              <w:spacing w:after="0" w:line="240" w:lineRule="auto"/>
              <w:jc w:val="center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:rsidRPr="00420400" w:rsidR="0088627C" w:rsidP="00F14D5B" w:rsidRDefault="0088627C" w14:paraId="21B7BC36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</w:p>
        </w:tc>
      </w:tr>
      <w:tr w:rsidRPr="00420400" w:rsidR="0088627C" w:rsidTr="00F14D5B" w14:paraId="55248DD0" w14:textId="77777777">
        <w:trPr>
          <w:trHeight w:val="480"/>
        </w:trPr>
        <w:tc>
          <w:tcPr>
            <w:tcW w:w="1316" w:type="dxa"/>
            <w:noWrap/>
            <w:vAlign w:val="center"/>
            <w:hideMark/>
          </w:tcPr>
          <w:p w:rsidRPr="00420400" w:rsidR="0088627C" w:rsidP="00F14D5B" w:rsidRDefault="0088627C" w14:paraId="6E9A59AD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:rsidRPr="00420400" w:rsidR="0088627C" w:rsidP="00F14D5B" w:rsidRDefault="0088627C" w14:paraId="326F35C3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:rsidRPr="00420400" w:rsidR="0088627C" w:rsidP="00F14D5B" w:rsidRDefault="0088627C" w14:paraId="6F6E53AD" w14:textId="77777777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:rsidRPr="00420400" w:rsidR="0088627C" w:rsidP="00F14D5B" w:rsidRDefault="0088627C" w14:paraId="768D0BE1" w14:textId="77777777">
            <w:pPr>
              <w:spacing w:after="0" w:line="240" w:lineRule="auto"/>
              <w:jc w:val="right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:rsidRPr="00420400" w:rsidR="0088627C" w:rsidP="00F14D5B" w:rsidRDefault="0088627C" w14:paraId="1C0DB6A5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</w:p>
        </w:tc>
      </w:tr>
    </w:tbl>
    <w:p w:rsidRPr="00420400" w:rsidR="0088627C" w:rsidP="0088627C" w:rsidRDefault="0088627C" w14:paraId="76615567" w14:textId="77777777">
      <w:pPr>
        <w:rPr>
          <w:rFonts w:ascii="Book Antiqua" w:hAnsi="Book Antiqua" w:cs="Arial"/>
          <w:szCs w:val="22"/>
        </w:rPr>
      </w:pPr>
    </w:p>
    <w:p w:rsidRPr="005E49FE" w:rsidR="00B64E06" w:rsidP="0088627C" w:rsidRDefault="00B64E06" w14:paraId="40398DDF" w14:textId="0F163F64">
      <w:pPr>
        <w:pStyle w:val="Default"/>
        <w:jc w:val="both"/>
        <w:rPr>
          <w:rFonts w:cs="Arial"/>
          <w:szCs w:val="22"/>
        </w:rPr>
      </w:pPr>
    </w:p>
    <w:sectPr w:rsidRPr="005E49FE" w:rsidR="00B64E06">
      <w:headerReference w:type="default" r:id="rId8"/>
      <w:pgSz w:w="11906" w:h="16838" w:orient="portrait"/>
      <w:pgMar w:top="1440" w:right="1440" w:bottom="1440" w:left="1440" w:header="720" w:footer="720" w:gutter="0"/>
      <w:cols w:space="720"/>
      <w:docGrid w:linePitch="360"/>
      <w:footerReference w:type="default" r:id="Rd7d00197d739440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431" w:rsidP="00B64E06" w:rsidRDefault="00CF1431" w14:paraId="2B4FF059" w14:textId="77777777">
      <w:pPr>
        <w:spacing w:after="0" w:line="240" w:lineRule="auto"/>
      </w:pPr>
      <w:r>
        <w:separator/>
      </w:r>
    </w:p>
  </w:endnote>
  <w:endnote w:type="continuationSeparator" w:id="0">
    <w:p w:rsidR="00CF1431" w:rsidP="00B64E06" w:rsidRDefault="00CF1431" w14:paraId="67DC010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BFA839F" w:rsidTr="6BFA839F" w14:paraId="1FD0C910">
      <w:trPr>
        <w:trHeight w:val="300"/>
      </w:trPr>
      <w:tc>
        <w:tcPr>
          <w:tcW w:w="3005" w:type="dxa"/>
          <w:tcMar/>
        </w:tcPr>
        <w:p w:rsidR="6BFA839F" w:rsidP="6BFA839F" w:rsidRDefault="6BFA839F" w14:paraId="46995E58" w14:textId="44631B3A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BFA839F" w:rsidP="6BFA839F" w:rsidRDefault="6BFA839F" w14:paraId="78E233DD" w14:textId="114EDC78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BFA839F" w:rsidP="6BFA839F" w:rsidRDefault="6BFA839F" w14:paraId="3084FA78" w14:textId="5793F28B">
          <w:pPr>
            <w:pStyle w:val="Header"/>
            <w:bidi w:val="0"/>
            <w:ind w:right="-115"/>
            <w:jc w:val="right"/>
          </w:pPr>
        </w:p>
      </w:tc>
    </w:tr>
  </w:tbl>
  <w:p w:rsidR="6BFA839F" w:rsidP="6BFA839F" w:rsidRDefault="6BFA839F" w14:paraId="72C57FF1" w14:textId="6B03AD88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431" w:rsidP="00B64E06" w:rsidRDefault="00CF1431" w14:paraId="5CE9A04F" w14:textId="77777777">
      <w:pPr>
        <w:spacing w:after="0" w:line="240" w:lineRule="auto"/>
      </w:pPr>
      <w:r>
        <w:separator/>
      </w:r>
    </w:p>
  </w:footnote>
  <w:footnote w:type="continuationSeparator" w:id="0">
    <w:p w:rsidR="00CF1431" w:rsidP="00B64E06" w:rsidRDefault="00CF1431" w14:paraId="6F6E45C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7867B6" w:rsidR="00CD7626" w:rsidP="6BFA839F" w:rsidRDefault="00B64E06" w14:paraId="565D37D7" w14:textId="624487F3">
    <w:pPr>
      <w:pStyle w:val="Header"/>
      <w:rPr>
        <w:rFonts w:ascii="Book Antiqua" w:hAnsi="Book Antiqua" w:cs="Arial"/>
        <w:b w:val="1"/>
        <w:bCs w:val="1"/>
      </w:rPr>
    </w:pPr>
    <w:r w:rsidRPr="6BFA839F" w:rsidR="6BFA839F">
      <w:rPr>
        <w:rFonts w:ascii="Book Antiqua" w:hAnsi="Book Antiqua" w:cs="Arial"/>
        <w:b w:val="1"/>
        <w:bCs w:val="1"/>
      </w:rPr>
      <w:t>Specification No.:</w:t>
    </w:r>
    <w:r w:rsidRPr="6BFA839F" w:rsidR="6BFA839F">
      <w:rPr>
        <w:rFonts w:ascii="Book Antiqua" w:hAnsi="Book Antiqua" w:cs="Arial"/>
        <w:b w:val="1"/>
        <w:bCs w:val="1"/>
      </w:rPr>
      <w:t xml:space="preserve"> </w:t>
    </w:r>
    <w:r w:rsidRPr="6BFA839F" w:rsidR="6BFA839F">
      <w:rPr>
        <w:rFonts w:ascii="Book Antiqua" w:hAnsi="Book Antiqua" w:eastAsia="Book Antiqua" w:cs="Book Antiqua"/>
        <w:b w:val="1"/>
        <w:bCs w:val="1"/>
        <w:i w:val="0"/>
        <w:iCs w:val="0"/>
        <w:caps w:val="0"/>
        <w:smallCaps w:val="0"/>
        <w:noProof w:val="0"/>
        <w:color w:val="0000FF"/>
        <w:sz w:val="22"/>
        <w:szCs w:val="22"/>
        <w:lang w:val="en-US"/>
      </w:rPr>
      <w:t>CC/NT/W-MISC/DOM/A02/26/00023</w:t>
    </w:r>
    <w:r w:rsidRPr="6BFA839F" w:rsidR="6BFA839F">
      <w:rPr>
        <w:rFonts w:ascii="Book Antiqua" w:hAnsi="Book Antiqua"/>
        <w:b w:val="1"/>
        <w:bCs w:val="1"/>
        <w:color w:val="0000FF"/>
      </w:rPr>
      <w:t xml:space="preserve">                                  </w:t>
    </w:r>
    <w:r w:rsidRPr="6BFA839F" w:rsidR="6BFA839F">
      <w:rPr>
        <w:rFonts w:ascii="Book Antiqua" w:hAnsi="Book Antiqua" w:cs="Arial"/>
        <w:b w:val="1"/>
        <w:bCs w:val="1"/>
      </w:rPr>
      <w:t>Attachment-</w:t>
    </w:r>
    <w:r w:rsidRPr="6BFA839F" w:rsidR="6BFA839F">
      <w:rPr>
        <w:rFonts w:ascii="Book Antiqua" w:hAnsi="Book Antiqua" w:cs="Arial"/>
        <w:b w:val="1"/>
        <w:bCs w:val="1"/>
      </w:rPr>
      <w:t>2</w:t>
    </w:r>
    <w:r w:rsidRPr="6BFA839F" w:rsidR="6BFA839F">
      <w:rPr>
        <w:rFonts w:ascii="Book Antiqua" w:hAnsi="Book Antiqua" w:cs="Arial"/>
        <w:b w:val="1"/>
        <w:bCs w:val="1"/>
      </w:rPr>
      <w:t>5</w:t>
    </w:r>
  </w:p>
  <w:p w:rsidRPr="007867B6" w:rsidR="00B64E06" w:rsidP="00B64E06" w:rsidRDefault="00B64E06" w14:paraId="51341171" w14:textId="77777777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6" style="width:33pt;height:12.75pt;visibility:visible;mso-wrap-style:square" o:bullet="t" type="#_x0000_t75">
        <v:imagedata o:title="" r:id="rId1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isplayBackgroundShape/>
  <w:proofState w:spelling="clean" w:grammar="dirty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7319B"/>
    <w:rsid w:val="0038132D"/>
    <w:rsid w:val="0041308A"/>
    <w:rsid w:val="00421A5D"/>
    <w:rsid w:val="0042574E"/>
    <w:rsid w:val="00473E79"/>
    <w:rsid w:val="0048490A"/>
    <w:rsid w:val="00490571"/>
    <w:rsid w:val="004C41CC"/>
    <w:rsid w:val="004D57DF"/>
    <w:rsid w:val="00507F2E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A4D00"/>
    <w:rsid w:val="006C0C9A"/>
    <w:rsid w:val="006C0C9D"/>
    <w:rsid w:val="006C4DB5"/>
    <w:rsid w:val="006D1041"/>
    <w:rsid w:val="0073674E"/>
    <w:rsid w:val="007372EF"/>
    <w:rsid w:val="00750BB8"/>
    <w:rsid w:val="007867B6"/>
    <w:rsid w:val="007A1878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A4A35"/>
    <w:rsid w:val="00BA631F"/>
    <w:rsid w:val="00C171AB"/>
    <w:rsid w:val="00C2314E"/>
    <w:rsid w:val="00C27C0B"/>
    <w:rsid w:val="00C40161"/>
    <w:rsid w:val="00C461FF"/>
    <w:rsid w:val="00C51FE4"/>
    <w:rsid w:val="00C678A2"/>
    <w:rsid w:val="00C77AC5"/>
    <w:rsid w:val="00CA3F62"/>
    <w:rsid w:val="00CC54E9"/>
    <w:rsid w:val="00CD7626"/>
    <w:rsid w:val="00CE3455"/>
    <w:rsid w:val="00CF1431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648F5"/>
    <w:rsid w:val="00EB134B"/>
    <w:rsid w:val="00EB7B57"/>
    <w:rsid w:val="00EC04C8"/>
    <w:rsid w:val="00EC6C74"/>
    <w:rsid w:val="00EC7532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  <w:rsid w:val="09AD3351"/>
    <w:rsid w:val="2B80483D"/>
    <w:rsid w:val="5D353FF3"/>
    <w:rsid w:val="6BFA839F"/>
    <w:rsid w:val="6FD90AC0"/>
    <w:rsid w:val="79151997"/>
    <w:rsid w:val="7964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cs="Mangal"/>
      <w:lang w:val="en-I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hAnsi="Calibri" w:eastAsia="Calibri" w:cs="Mang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styleId="Default" w:customStyle="1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sz w:val="24"/>
      <w:szCs w:val="24"/>
    </w:rPr>
  </w:style>
  <w:style w:type="paragraph" w:styleId="paragraph" w:customStyle="1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IN" w:bidi="ar-SA"/>
    </w:rPr>
  </w:style>
  <w:style w:type="character" w:styleId="normaltextrun" w:customStyle="1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2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footer" Target="footer.xml" Id="Rd7d00197d739440b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Satyam Gupta {Satyam Gupta}</lastModifiedBy>
  <revision>7</revision>
  <lastPrinted>2020-02-05T03:52:00.0000000Z</lastPrinted>
  <dcterms:created xsi:type="dcterms:W3CDTF">2025-09-17T08:31:00.0000000Z</dcterms:created>
  <dcterms:modified xsi:type="dcterms:W3CDTF">2026-01-04T09:56:30.8921539Z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